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C3F3B" w14:textId="77777777" w:rsidR="007D0021" w:rsidRDefault="003F7746">
      <w:pPr>
        <w:jc w:val="center"/>
      </w:pPr>
      <w:r>
        <w:rPr>
          <w:b/>
          <w:bCs/>
          <w:sz w:val="30"/>
          <w:szCs w:val="30"/>
        </w:rPr>
        <w:t>Curriculum Vitae</w:t>
      </w:r>
      <w:r>
        <w:rPr>
          <w:b/>
          <w:bCs/>
          <w:sz w:val="30"/>
          <w:szCs w:val="30"/>
        </w:rPr>
        <w:br/>
        <w:t>Joseph Wilson</w:t>
      </w:r>
    </w:p>
    <w:p w14:paraId="15927CC0" w14:textId="77777777" w:rsidR="007D0021" w:rsidRDefault="007D0021"/>
    <w:p w14:paraId="2FC87BB6" w14:textId="77777777" w:rsidR="007D0021" w:rsidRDefault="007D0021"/>
    <w:p w14:paraId="393EC42B" w14:textId="77777777" w:rsidR="007D0021" w:rsidRDefault="007D0021"/>
    <w:p w14:paraId="37F8714D" w14:textId="77777777" w:rsidR="007D0021" w:rsidRDefault="003F7746">
      <w:r>
        <w:rPr>
          <w:noProof/>
        </w:rPr>
        <w:drawing>
          <wp:anchor distT="0" distB="0" distL="0" distR="0" simplePos="0" relativeHeight="2" behindDoc="0" locked="0" layoutInCell="1" allowOverlap="1" wp14:anchorId="2459054B" wp14:editId="062CD701">
            <wp:simplePos x="0" y="0"/>
            <wp:positionH relativeFrom="column">
              <wp:posOffset>4371975</wp:posOffset>
            </wp:positionH>
            <wp:positionV relativeFrom="paragraph">
              <wp:posOffset>49530</wp:posOffset>
            </wp:positionV>
            <wp:extent cx="1327150" cy="132715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F5BFB" w14:textId="77777777" w:rsidR="007D0021" w:rsidRDefault="003F7746">
      <w:r>
        <w:t>Date of birth: 21/10/1987</w:t>
      </w:r>
      <w:r>
        <w:tab/>
      </w:r>
      <w:r>
        <w:tab/>
      </w:r>
      <w:r>
        <w:tab/>
      </w:r>
    </w:p>
    <w:p w14:paraId="3B189130" w14:textId="77777777" w:rsidR="007D0021" w:rsidRDefault="007D0021"/>
    <w:p w14:paraId="3886B295" w14:textId="77777777" w:rsidR="007D0021" w:rsidRDefault="003F7746">
      <w:proofErr w:type="spellStart"/>
      <w:r>
        <w:t>NIE</w:t>
      </w:r>
      <w:proofErr w:type="spellEnd"/>
      <w:r>
        <w:t xml:space="preserve"> (Spanish Foreigner’s I.D. Number): Y1435203-V</w:t>
      </w:r>
    </w:p>
    <w:p w14:paraId="227DD74C" w14:textId="77777777" w:rsidR="007D0021" w:rsidRDefault="007D0021"/>
    <w:p w14:paraId="50B937EE" w14:textId="77777777" w:rsidR="007D0021" w:rsidRDefault="003F7746">
      <w:r>
        <w:t>Address: Calle Galileo, 3,1,</w:t>
      </w:r>
    </w:p>
    <w:p w14:paraId="6CA37D93" w14:textId="77777777" w:rsidR="007D0021" w:rsidRDefault="003F7746">
      <w:r>
        <w:tab/>
        <w:t xml:space="preserve">      04002 Almería.</w:t>
      </w:r>
    </w:p>
    <w:p w14:paraId="5715619E" w14:textId="77777777" w:rsidR="007D0021" w:rsidRDefault="003F7746">
      <w:r>
        <w:tab/>
        <w:t xml:space="preserve">      Spain.</w:t>
      </w:r>
    </w:p>
    <w:p w14:paraId="6A4ED5EB" w14:textId="77777777" w:rsidR="007D0021" w:rsidRDefault="007D0021"/>
    <w:p w14:paraId="6D718B4F" w14:textId="77777777" w:rsidR="007D0021" w:rsidRDefault="003F7746">
      <w:r>
        <w:t xml:space="preserve">Email: </w:t>
      </w:r>
      <w:hyperlink r:id="rId5">
        <w:r>
          <w:rPr>
            <w:rStyle w:val="InternetLink"/>
          </w:rPr>
          <w:t>jhw41jhw41@gmail.com</w:t>
        </w:r>
      </w:hyperlink>
    </w:p>
    <w:p w14:paraId="37FA47F7" w14:textId="77777777" w:rsidR="007D0021" w:rsidRDefault="007D0021"/>
    <w:p w14:paraId="17A7A8B9" w14:textId="77777777" w:rsidR="007D0021" w:rsidRDefault="003F7746">
      <w:r>
        <w:t>Telephone: 0034 662 53 10 11</w:t>
      </w:r>
    </w:p>
    <w:p w14:paraId="16007A75" w14:textId="77777777" w:rsidR="007D0021" w:rsidRDefault="007D0021"/>
    <w:p w14:paraId="2B66854A" w14:textId="77777777" w:rsidR="007D0021" w:rsidRDefault="007D0021">
      <w:pPr>
        <w:rPr>
          <w:b/>
          <w:bCs/>
        </w:rPr>
      </w:pPr>
    </w:p>
    <w:p w14:paraId="171436DC" w14:textId="77777777" w:rsidR="007D0021" w:rsidRDefault="007D0021">
      <w:pPr>
        <w:rPr>
          <w:b/>
          <w:bCs/>
        </w:rPr>
      </w:pPr>
    </w:p>
    <w:p w14:paraId="7D895AA1" w14:textId="77777777" w:rsidR="007D0021" w:rsidRDefault="007D0021">
      <w:pPr>
        <w:rPr>
          <w:b/>
          <w:bCs/>
        </w:rPr>
      </w:pPr>
    </w:p>
    <w:p w14:paraId="1966C1FC" w14:textId="77777777" w:rsidR="007D0021" w:rsidRDefault="003F7746">
      <w:r>
        <w:rPr>
          <w:b/>
          <w:bCs/>
        </w:rPr>
        <w:t>Education</w:t>
      </w:r>
    </w:p>
    <w:p w14:paraId="162C9ED1" w14:textId="77777777" w:rsidR="007D0021" w:rsidRDefault="007D0021">
      <w:pPr>
        <w:rPr>
          <w:b/>
          <w:bCs/>
        </w:rPr>
      </w:pPr>
    </w:p>
    <w:p w14:paraId="48D5693A" w14:textId="77777777" w:rsidR="007D0021" w:rsidRDefault="007D0021">
      <w:pPr>
        <w:rPr>
          <w:b/>
          <w:bCs/>
        </w:rPr>
      </w:pPr>
    </w:p>
    <w:p w14:paraId="3E32C3D7" w14:textId="77777777" w:rsidR="007D0021" w:rsidRDefault="003F7746">
      <w:r>
        <w:t>Master in the Teaching of a Foreign Language, for secondary education, from the University of Almería, Spain. 2013-2014</w:t>
      </w:r>
    </w:p>
    <w:p w14:paraId="3C8FECEB" w14:textId="77777777" w:rsidR="007D0021" w:rsidRDefault="007D0021"/>
    <w:p w14:paraId="7880B6BA" w14:textId="77777777" w:rsidR="007D0021" w:rsidRDefault="003F7746">
      <w:r>
        <w:t xml:space="preserve">Degree in Modern and Medieval Languages, with translation, from the University of Cambridge, </w:t>
      </w:r>
      <w:proofErr w:type="gramStart"/>
      <w:r>
        <w:t>U.K..</w:t>
      </w:r>
      <w:proofErr w:type="gramEnd"/>
      <w:r>
        <w:t xml:space="preserve"> 2006-2010</w:t>
      </w:r>
    </w:p>
    <w:p w14:paraId="7CEF0915" w14:textId="77777777" w:rsidR="007D0021" w:rsidRDefault="007D0021"/>
    <w:p w14:paraId="793C7338" w14:textId="77777777" w:rsidR="007D0021" w:rsidRDefault="003F7746">
      <w:pPr>
        <w:rPr>
          <w:b/>
          <w:bCs/>
        </w:rPr>
      </w:pPr>
      <w:r>
        <w:rPr>
          <w:b/>
          <w:bCs/>
        </w:rPr>
        <w:t>Languages</w:t>
      </w:r>
    </w:p>
    <w:p w14:paraId="1F1D30A5" w14:textId="77777777" w:rsidR="007D0021" w:rsidRDefault="007D0021">
      <w:pPr>
        <w:rPr>
          <w:b/>
          <w:bCs/>
        </w:rPr>
      </w:pPr>
    </w:p>
    <w:p w14:paraId="3DDFE2D0" w14:textId="683FBB72" w:rsidR="007D0021" w:rsidRDefault="003F7746">
      <w:r>
        <w:t>English (native), Spanish (near native), French (very high level), German (high level and experience with translations)</w:t>
      </w:r>
    </w:p>
    <w:p w14:paraId="7007018B" w14:textId="77777777" w:rsidR="003F7746" w:rsidRDefault="003F7746"/>
    <w:p w14:paraId="510D1A3B" w14:textId="03B595C8" w:rsidR="007D0021" w:rsidRPr="003F7746" w:rsidRDefault="003F7746">
      <w:r>
        <w:t>I am learning more languages. I will keep you informed when this becomes relevant.</w:t>
      </w:r>
    </w:p>
    <w:p w14:paraId="7EB42D03" w14:textId="77777777" w:rsidR="007D0021" w:rsidRDefault="007D0021">
      <w:pPr>
        <w:rPr>
          <w:b/>
          <w:bCs/>
        </w:rPr>
      </w:pPr>
    </w:p>
    <w:p w14:paraId="612FB54A" w14:textId="4B32C4B0" w:rsidR="007D0021" w:rsidRDefault="003F7746">
      <w:pPr>
        <w:rPr>
          <w:b/>
          <w:bCs/>
        </w:rPr>
      </w:pPr>
      <w:r>
        <w:rPr>
          <w:b/>
          <w:bCs/>
        </w:rPr>
        <w:t>Work Experience</w:t>
      </w:r>
    </w:p>
    <w:p w14:paraId="75B079B0" w14:textId="0E394868" w:rsidR="00D97C07" w:rsidRDefault="00D97C07">
      <w:pPr>
        <w:rPr>
          <w:b/>
          <w:bCs/>
        </w:rPr>
      </w:pPr>
    </w:p>
    <w:p w14:paraId="469B6DCF" w14:textId="6C3FCD7B" w:rsidR="00D97C07" w:rsidRPr="00D97C07" w:rsidRDefault="00D97C07">
      <w:r>
        <w:t>Extensive experience with the use of Trados and Memsource (I have Trados).</w:t>
      </w:r>
    </w:p>
    <w:p w14:paraId="27CFB887" w14:textId="05DAB8D3" w:rsidR="003F7746" w:rsidRDefault="003F7746">
      <w:pPr>
        <w:rPr>
          <w:b/>
          <w:bCs/>
        </w:rPr>
      </w:pPr>
    </w:p>
    <w:p w14:paraId="32F12C01" w14:textId="79D0122C" w:rsidR="003F7746" w:rsidRDefault="003F7746">
      <w:r>
        <w:t xml:space="preserve">Translator with </w:t>
      </w:r>
      <w:proofErr w:type="spellStart"/>
      <w:r>
        <w:t>Travod</w:t>
      </w:r>
      <w:proofErr w:type="spellEnd"/>
      <w:r>
        <w:t>, London, U.K. 2019 to present.</w:t>
      </w:r>
    </w:p>
    <w:p w14:paraId="70CDA335" w14:textId="77777777" w:rsidR="003F7746" w:rsidRPr="003F7746" w:rsidRDefault="003F7746"/>
    <w:p w14:paraId="58123754" w14:textId="46CF44F9" w:rsidR="00D97C07" w:rsidRDefault="003F7746">
      <w:r w:rsidRPr="003F7746">
        <w:t xml:space="preserve">Translator with </w:t>
      </w:r>
      <w:proofErr w:type="spellStart"/>
      <w:r w:rsidRPr="003F7746">
        <w:t>Interleng</w:t>
      </w:r>
      <w:proofErr w:type="spellEnd"/>
      <w:r w:rsidRPr="003F7746">
        <w:t xml:space="preserve"> Translation Agency, Barcelona. 2015 to present</w:t>
      </w:r>
    </w:p>
    <w:p w14:paraId="603228FF" w14:textId="77777777" w:rsidR="003F7746" w:rsidRDefault="003F7746"/>
    <w:p w14:paraId="3F6EA193" w14:textId="4E4F539C" w:rsidR="003F7746" w:rsidRPr="003F7746" w:rsidRDefault="003F7746">
      <w:r>
        <w:t xml:space="preserve">Translator with </w:t>
      </w:r>
      <w:proofErr w:type="spellStart"/>
      <w:r>
        <w:t>Schr</w:t>
      </w:r>
      <w:proofErr w:type="spellEnd"/>
      <w:r>
        <w:rPr>
          <w:lang w:val="de-DE"/>
        </w:rPr>
        <w:t>ö</w:t>
      </w:r>
      <w:r>
        <w:t>der Translations, Bochum, Germany. 2019</w:t>
      </w:r>
      <w:r w:rsidR="0076327C">
        <w:t xml:space="preserve"> to present</w:t>
      </w:r>
      <w:bookmarkStart w:id="0" w:name="_GoBack"/>
      <w:bookmarkEnd w:id="0"/>
      <w:r>
        <w:t>.</w:t>
      </w:r>
    </w:p>
    <w:p w14:paraId="0503A2F8" w14:textId="77777777" w:rsidR="007D0021" w:rsidRDefault="007D0021"/>
    <w:p w14:paraId="778FBE63" w14:textId="77777777" w:rsidR="007D0021" w:rsidRDefault="003F7746">
      <w:r>
        <w:t>Occasional Interpreter, in a conference and in courts of law, Almería. 2016-2017</w:t>
      </w:r>
    </w:p>
    <w:p w14:paraId="6087C1F1" w14:textId="77777777" w:rsidR="007D0021" w:rsidRDefault="007D0021"/>
    <w:p w14:paraId="53281CA2" w14:textId="77777777" w:rsidR="007D0021" w:rsidRDefault="003F7746">
      <w:r>
        <w:t>English, French and German teacher, individual classes. 2010-2016</w:t>
      </w:r>
    </w:p>
    <w:p w14:paraId="44DF43C6" w14:textId="77777777" w:rsidR="007D0021" w:rsidRDefault="007D0021"/>
    <w:p w14:paraId="4437E35D" w14:textId="77777777" w:rsidR="007D0021" w:rsidRDefault="003F7746">
      <w:r>
        <w:t>English teacher in academies, Almería. 2011-2013</w:t>
      </w:r>
    </w:p>
    <w:p w14:paraId="2F1A37DC" w14:textId="77777777" w:rsidR="007D0021" w:rsidRDefault="007D0021"/>
    <w:p w14:paraId="1BDDBAEE" w14:textId="77777777" w:rsidR="007D0021" w:rsidRDefault="007D0021"/>
    <w:sectPr w:rsidR="007D0021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021"/>
    <w:rsid w:val="00017F56"/>
    <w:rsid w:val="003F7746"/>
    <w:rsid w:val="0076327C"/>
    <w:rsid w:val="007D0021"/>
    <w:rsid w:val="00D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B514"/>
  <w15:docId w15:val="{A9A80A87-8651-4FD8-80B1-C90893DF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1">
    <w:name w:val="ListLabel 1"/>
    <w:qFormat/>
    <w:rPr>
      <w:lang w:val="en-GB"/>
    </w:rPr>
  </w:style>
  <w:style w:type="character" w:customStyle="1" w:styleId="ListLabel2">
    <w:name w:val="ListLabel 2"/>
    <w:qFormat/>
    <w:rPr>
      <w:lang w:val="en-GB"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w41jhw4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Wilson</dc:creator>
  <dc:description/>
  <cp:lastModifiedBy>Joseph Wilson</cp:lastModifiedBy>
  <cp:revision>2</cp:revision>
  <dcterms:created xsi:type="dcterms:W3CDTF">2020-02-03T19:13:00Z</dcterms:created>
  <dcterms:modified xsi:type="dcterms:W3CDTF">2020-02-03T19:13:00Z</dcterms:modified>
  <dc:language>en-GB</dc:language>
</cp:coreProperties>
</file>